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A07" w:rsidRPr="00C131CB" w:rsidRDefault="00C40A07" w:rsidP="00C40A07">
      <w:pPr>
        <w:spacing w:after="0"/>
        <w:ind w:left="5664"/>
        <w:rPr>
          <w:rFonts w:ascii="Times New Roman" w:hAnsi="Times New Roman" w:cs="Times New Roman"/>
          <w:sz w:val="28"/>
          <w:szCs w:val="28"/>
        </w:rPr>
      </w:pPr>
      <w:r w:rsidRPr="00C131CB">
        <w:rPr>
          <w:rFonts w:ascii="Times New Roman" w:hAnsi="Times New Roman" w:cs="Times New Roman"/>
          <w:sz w:val="28"/>
          <w:szCs w:val="28"/>
        </w:rPr>
        <w:t xml:space="preserve">УТВЕРЖДАЮ:                                                                                                                             </w:t>
      </w:r>
      <w:r w:rsidR="00C131CB" w:rsidRPr="00C131CB">
        <w:rPr>
          <w:rFonts w:ascii="Times New Roman" w:hAnsi="Times New Roman" w:cs="Times New Roman"/>
          <w:sz w:val="28"/>
          <w:szCs w:val="28"/>
        </w:rPr>
        <w:t>Руководитель</w:t>
      </w:r>
      <w:r w:rsidRPr="00C131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C40A07" w:rsidRPr="00C131CB" w:rsidRDefault="00C40A07" w:rsidP="00C40A07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C131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Управлени</w:t>
      </w:r>
      <w:r w:rsidR="00C131CB" w:rsidRPr="00C131CB">
        <w:rPr>
          <w:rFonts w:ascii="Times New Roman" w:hAnsi="Times New Roman" w:cs="Times New Roman"/>
          <w:sz w:val="28"/>
          <w:szCs w:val="28"/>
        </w:rPr>
        <w:t>я</w:t>
      </w:r>
      <w:r w:rsidRPr="00C131CB">
        <w:rPr>
          <w:rFonts w:ascii="Times New Roman" w:hAnsi="Times New Roman" w:cs="Times New Roman"/>
          <w:sz w:val="28"/>
          <w:szCs w:val="28"/>
        </w:rPr>
        <w:t xml:space="preserve">  ФНС России</w:t>
      </w:r>
    </w:p>
    <w:p w:rsidR="00C40A07" w:rsidRPr="00C131CB" w:rsidRDefault="00C40A07" w:rsidP="00C40A07">
      <w:pPr>
        <w:spacing w:after="0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C131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по Республике Татарстан</w:t>
      </w:r>
    </w:p>
    <w:p w:rsidR="00C40A07" w:rsidRPr="00C131CB" w:rsidRDefault="00C40A07" w:rsidP="00C40A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131CB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C131CB" w:rsidRPr="00C131C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C131CB">
        <w:rPr>
          <w:rFonts w:ascii="Times New Roman" w:hAnsi="Times New Roman" w:cs="Times New Roman"/>
          <w:sz w:val="28"/>
          <w:szCs w:val="28"/>
        </w:rPr>
        <w:t>____</w:t>
      </w:r>
      <w:r w:rsidR="00C131CB" w:rsidRPr="00C131CB">
        <w:rPr>
          <w:rFonts w:ascii="Times New Roman" w:hAnsi="Times New Roman" w:cs="Times New Roman"/>
          <w:sz w:val="28"/>
          <w:szCs w:val="28"/>
        </w:rPr>
        <w:t>_</w:t>
      </w:r>
      <w:r w:rsidRPr="00C131CB">
        <w:rPr>
          <w:rFonts w:ascii="Times New Roman" w:hAnsi="Times New Roman" w:cs="Times New Roman"/>
          <w:sz w:val="28"/>
          <w:szCs w:val="28"/>
        </w:rPr>
        <w:t xml:space="preserve">__  </w:t>
      </w:r>
      <w:proofErr w:type="spellStart"/>
      <w:r w:rsidR="00C131CB" w:rsidRPr="00C131CB">
        <w:rPr>
          <w:rFonts w:ascii="Times New Roman" w:hAnsi="Times New Roman" w:cs="Times New Roman"/>
          <w:sz w:val="28"/>
          <w:szCs w:val="28"/>
        </w:rPr>
        <w:t>М</w:t>
      </w:r>
      <w:r w:rsidRPr="00C131CB">
        <w:rPr>
          <w:rFonts w:ascii="Times New Roman" w:hAnsi="Times New Roman" w:cs="Times New Roman"/>
          <w:sz w:val="28"/>
          <w:szCs w:val="28"/>
        </w:rPr>
        <w:t>.</w:t>
      </w:r>
      <w:r w:rsidR="00C131CB" w:rsidRPr="00C131CB">
        <w:rPr>
          <w:rFonts w:ascii="Times New Roman" w:hAnsi="Times New Roman" w:cs="Times New Roman"/>
          <w:sz w:val="28"/>
          <w:szCs w:val="28"/>
        </w:rPr>
        <w:t>А</w:t>
      </w:r>
      <w:r w:rsidRPr="00C131CB">
        <w:rPr>
          <w:rFonts w:ascii="Times New Roman" w:hAnsi="Times New Roman" w:cs="Times New Roman"/>
          <w:sz w:val="28"/>
          <w:szCs w:val="28"/>
        </w:rPr>
        <w:t>.</w:t>
      </w:r>
      <w:r w:rsidR="00C131CB" w:rsidRPr="00C131CB">
        <w:rPr>
          <w:rFonts w:ascii="Times New Roman" w:hAnsi="Times New Roman" w:cs="Times New Roman"/>
          <w:sz w:val="28"/>
          <w:szCs w:val="28"/>
        </w:rPr>
        <w:t>Сафиуллин</w:t>
      </w:r>
      <w:proofErr w:type="spellEnd"/>
    </w:p>
    <w:p w:rsidR="00C40A07" w:rsidRPr="00C131CB" w:rsidRDefault="00C40A07" w:rsidP="00C40A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131CB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A02D3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131CB">
        <w:rPr>
          <w:rFonts w:ascii="Times New Roman" w:hAnsi="Times New Roman" w:cs="Times New Roman"/>
          <w:sz w:val="28"/>
          <w:szCs w:val="28"/>
        </w:rPr>
        <w:t>«</w:t>
      </w:r>
      <w:r w:rsidR="00E31CA6">
        <w:rPr>
          <w:rFonts w:ascii="Times New Roman" w:hAnsi="Times New Roman" w:cs="Times New Roman"/>
          <w:sz w:val="28"/>
          <w:szCs w:val="28"/>
        </w:rPr>
        <w:t>25</w:t>
      </w:r>
      <w:r w:rsidRPr="00C131CB">
        <w:rPr>
          <w:rFonts w:ascii="Times New Roman" w:hAnsi="Times New Roman" w:cs="Times New Roman"/>
          <w:sz w:val="28"/>
          <w:szCs w:val="28"/>
        </w:rPr>
        <w:t>»</w:t>
      </w:r>
      <w:r w:rsidR="00A02D35">
        <w:rPr>
          <w:rFonts w:ascii="Times New Roman" w:hAnsi="Times New Roman" w:cs="Times New Roman"/>
          <w:sz w:val="28"/>
          <w:szCs w:val="28"/>
        </w:rPr>
        <w:t xml:space="preserve"> </w:t>
      </w:r>
      <w:r w:rsidR="00E31CA6">
        <w:rPr>
          <w:rFonts w:ascii="Times New Roman" w:hAnsi="Times New Roman" w:cs="Times New Roman"/>
          <w:sz w:val="28"/>
          <w:szCs w:val="28"/>
        </w:rPr>
        <w:t>сентября</w:t>
      </w:r>
      <w:r w:rsidR="00A02D35">
        <w:rPr>
          <w:rFonts w:ascii="Times New Roman" w:hAnsi="Times New Roman" w:cs="Times New Roman"/>
          <w:sz w:val="28"/>
          <w:szCs w:val="28"/>
        </w:rPr>
        <w:t xml:space="preserve">  </w:t>
      </w:r>
      <w:r w:rsidRPr="00C131CB">
        <w:rPr>
          <w:rFonts w:ascii="Times New Roman" w:hAnsi="Times New Roman" w:cs="Times New Roman"/>
          <w:sz w:val="28"/>
          <w:szCs w:val="28"/>
        </w:rPr>
        <w:t>20</w:t>
      </w:r>
      <w:r w:rsidR="00E31CA6">
        <w:rPr>
          <w:rFonts w:ascii="Times New Roman" w:hAnsi="Times New Roman" w:cs="Times New Roman"/>
          <w:sz w:val="28"/>
          <w:szCs w:val="28"/>
        </w:rPr>
        <w:t>20</w:t>
      </w:r>
      <w:r w:rsidR="00A02D3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40A07" w:rsidRPr="00C131CB" w:rsidRDefault="00C40A07" w:rsidP="00C40A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231F" w:rsidRDefault="00C40A07" w:rsidP="00C131CB">
      <w:pPr>
        <w:pStyle w:val="a6"/>
        <w:tabs>
          <w:tab w:val="num" w:pos="0"/>
        </w:tabs>
        <w:spacing w:after="0"/>
        <w:ind w:left="0"/>
        <w:jc w:val="center"/>
        <w:rPr>
          <w:sz w:val="28"/>
          <w:szCs w:val="28"/>
        </w:rPr>
      </w:pPr>
      <w:r w:rsidRPr="00C131CB">
        <w:rPr>
          <w:b/>
          <w:sz w:val="28"/>
          <w:szCs w:val="28"/>
        </w:rPr>
        <w:t xml:space="preserve">Повестка </w:t>
      </w:r>
      <w:r w:rsidR="00C131CB" w:rsidRPr="00C131CB">
        <w:rPr>
          <w:b/>
          <w:sz w:val="28"/>
          <w:szCs w:val="28"/>
        </w:rPr>
        <w:t>проведения публичных обсуждений</w:t>
      </w:r>
      <w:r w:rsidR="00C131CB" w:rsidRPr="00C131CB">
        <w:rPr>
          <w:sz w:val="28"/>
          <w:szCs w:val="28"/>
        </w:rPr>
        <w:t xml:space="preserve"> </w:t>
      </w:r>
    </w:p>
    <w:p w:rsidR="00C131CB" w:rsidRDefault="00BD5850" w:rsidP="00C131CB">
      <w:pPr>
        <w:pStyle w:val="a6"/>
        <w:tabs>
          <w:tab w:val="num" w:pos="0"/>
        </w:tabs>
        <w:spacing w:after="0"/>
        <w:ind w:left="0"/>
        <w:jc w:val="center"/>
        <w:rPr>
          <w:b/>
          <w:sz w:val="28"/>
          <w:szCs w:val="28"/>
        </w:rPr>
      </w:pPr>
      <w:r w:rsidRPr="00BD5850">
        <w:rPr>
          <w:b/>
          <w:sz w:val="28"/>
          <w:szCs w:val="28"/>
        </w:rPr>
        <w:t>УФНС</w:t>
      </w:r>
      <w:r w:rsidR="00C131CB" w:rsidRPr="00C131CB">
        <w:rPr>
          <w:b/>
          <w:sz w:val="28"/>
          <w:szCs w:val="28"/>
        </w:rPr>
        <w:t xml:space="preserve"> России</w:t>
      </w:r>
      <w:r w:rsidR="00C131CB">
        <w:rPr>
          <w:b/>
          <w:sz w:val="28"/>
          <w:szCs w:val="28"/>
        </w:rPr>
        <w:t xml:space="preserve"> по Республике Татарстан </w:t>
      </w:r>
    </w:p>
    <w:p w:rsidR="00C40A07" w:rsidRPr="00C131CB" w:rsidRDefault="00C40A07" w:rsidP="00DE7588">
      <w:pPr>
        <w:pStyle w:val="a6"/>
        <w:tabs>
          <w:tab w:val="num" w:pos="0"/>
        </w:tabs>
        <w:spacing w:after="0"/>
        <w:ind w:left="0"/>
        <w:jc w:val="center"/>
        <w:rPr>
          <w:b/>
          <w:sz w:val="28"/>
          <w:szCs w:val="28"/>
        </w:rPr>
      </w:pPr>
      <w:r w:rsidRPr="00C131CB">
        <w:rPr>
          <w:b/>
          <w:sz w:val="28"/>
          <w:szCs w:val="28"/>
        </w:rPr>
        <w:t xml:space="preserve">на </w:t>
      </w:r>
      <w:r w:rsidR="00E31CA6">
        <w:rPr>
          <w:b/>
          <w:sz w:val="28"/>
          <w:szCs w:val="28"/>
        </w:rPr>
        <w:t>8</w:t>
      </w:r>
      <w:r w:rsidR="007C2A55" w:rsidRPr="00C131CB">
        <w:rPr>
          <w:b/>
          <w:sz w:val="28"/>
          <w:szCs w:val="28"/>
        </w:rPr>
        <w:t xml:space="preserve"> </w:t>
      </w:r>
      <w:r w:rsidR="00E31CA6">
        <w:rPr>
          <w:b/>
          <w:sz w:val="28"/>
          <w:szCs w:val="28"/>
        </w:rPr>
        <w:t>октября</w:t>
      </w:r>
      <w:r w:rsidR="007C2A55" w:rsidRPr="00C131CB">
        <w:rPr>
          <w:b/>
          <w:sz w:val="28"/>
          <w:szCs w:val="28"/>
        </w:rPr>
        <w:t xml:space="preserve"> 20</w:t>
      </w:r>
      <w:r w:rsidR="00E31CA6">
        <w:rPr>
          <w:b/>
          <w:sz w:val="28"/>
          <w:szCs w:val="28"/>
        </w:rPr>
        <w:t>20</w:t>
      </w:r>
      <w:r w:rsidR="00C131CB" w:rsidRPr="00C131CB">
        <w:rPr>
          <w:b/>
          <w:sz w:val="28"/>
          <w:szCs w:val="28"/>
        </w:rPr>
        <w:t xml:space="preserve"> года</w:t>
      </w:r>
      <w:r w:rsidRPr="00C131CB">
        <w:rPr>
          <w:b/>
          <w:sz w:val="28"/>
          <w:szCs w:val="28"/>
        </w:rPr>
        <w:t>.</w:t>
      </w:r>
    </w:p>
    <w:p w:rsidR="00172624" w:rsidRDefault="00172624" w:rsidP="00C40A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B09E1" w:rsidRPr="00A2308D" w:rsidRDefault="006B09E1" w:rsidP="00C40A0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674"/>
        <w:gridCol w:w="4997"/>
        <w:gridCol w:w="1586"/>
        <w:gridCol w:w="3234"/>
      </w:tblGrid>
      <w:tr w:rsidR="00B977B0" w:rsidRPr="006F340A" w:rsidTr="007B1C47">
        <w:tc>
          <w:tcPr>
            <w:tcW w:w="674" w:type="dxa"/>
          </w:tcPr>
          <w:p w:rsidR="00172624" w:rsidRPr="006F340A" w:rsidRDefault="00172624" w:rsidP="00336F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40A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172624" w:rsidRPr="006F340A" w:rsidRDefault="00172624" w:rsidP="00336F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F340A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6F340A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997" w:type="dxa"/>
          </w:tcPr>
          <w:p w:rsidR="00172624" w:rsidRPr="006F340A" w:rsidRDefault="00172624" w:rsidP="00336F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40A"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</w:tc>
        <w:tc>
          <w:tcPr>
            <w:tcW w:w="1586" w:type="dxa"/>
          </w:tcPr>
          <w:p w:rsidR="00172624" w:rsidRPr="006F340A" w:rsidRDefault="00172624" w:rsidP="00336F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40A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  <w:r w:rsidR="0092083D" w:rsidRPr="006F340A">
              <w:rPr>
                <w:rFonts w:ascii="Times New Roman" w:hAnsi="Times New Roman" w:cs="Times New Roman"/>
                <w:sz w:val="26"/>
                <w:szCs w:val="26"/>
              </w:rPr>
              <w:t>, время</w:t>
            </w:r>
          </w:p>
        </w:tc>
        <w:tc>
          <w:tcPr>
            <w:tcW w:w="3234" w:type="dxa"/>
          </w:tcPr>
          <w:p w:rsidR="00172624" w:rsidRPr="006F340A" w:rsidRDefault="00122B1A" w:rsidP="00336F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40A">
              <w:rPr>
                <w:rFonts w:ascii="Times New Roman" w:hAnsi="Times New Roman" w:cs="Times New Roman"/>
                <w:sz w:val="26"/>
                <w:szCs w:val="26"/>
              </w:rPr>
              <w:t>Спикер</w:t>
            </w:r>
          </w:p>
        </w:tc>
      </w:tr>
      <w:tr w:rsidR="00B977B0" w:rsidRPr="006F340A" w:rsidTr="006F340A">
        <w:trPr>
          <w:trHeight w:val="1887"/>
        </w:trPr>
        <w:tc>
          <w:tcPr>
            <w:tcW w:w="674" w:type="dxa"/>
          </w:tcPr>
          <w:p w:rsidR="00917EB0" w:rsidRPr="006F340A" w:rsidRDefault="00A66A8C" w:rsidP="00917E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40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17EB0" w:rsidRPr="006F340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97" w:type="dxa"/>
          </w:tcPr>
          <w:p w:rsidR="00917EB0" w:rsidRPr="006F340A" w:rsidRDefault="00A66A8C" w:rsidP="00875AE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340A">
              <w:rPr>
                <w:rFonts w:ascii="Times New Roman" w:hAnsi="Times New Roman" w:cs="Times New Roman"/>
                <w:sz w:val="26"/>
                <w:szCs w:val="26"/>
              </w:rPr>
              <w:t xml:space="preserve">Открытие. </w:t>
            </w:r>
            <w:r w:rsidR="00E31CA6" w:rsidRPr="006F340A">
              <w:rPr>
                <w:rFonts w:ascii="Times New Roman" w:hAnsi="Times New Roman" w:cs="Times New Roman"/>
                <w:sz w:val="26"/>
                <w:szCs w:val="26"/>
              </w:rPr>
              <w:t>Вступительное слово</w:t>
            </w:r>
            <w:r w:rsidR="00875AE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EF186E">
              <w:rPr>
                <w:rFonts w:ascii="Times New Roman" w:hAnsi="Times New Roman" w:cs="Times New Roman"/>
                <w:sz w:val="26"/>
                <w:szCs w:val="26"/>
              </w:rPr>
              <w:t xml:space="preserve"> отмен</w:t>
            </w:r>
            <w:r w:rsidR="00875AE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EF186E">
              <w:rPr>
                <w:rFonts w:ascii="Times New Roman" w:hAnsi="Times New Roman" w:cs="Times New Roman"/>
                <w:sz w:val="26"/>
                <w:szCs w:val="26"/>
              </w:rPr>
              <w:t xml:space="preserve"> ЕНВД и нов</w:t>
            </w:r>
            <w:r w:rsidR="00875AE8">
              <w:rPr>
                <w:rFonts w:ascii="Times New Roman" w:hAnsi="Times New Roman" w:cs="Times New Roman"/>
                <w:sz w:val="26"/>
                <w:szCs w:val="26"/>
              </w:rPr>
              <w:t>ый</w:t>
            </w:r>
            <w:r w:rsidR="00EF186E">
              <w:rPr>
                <w:rFonts w:ascii="Times New Roman" w:hAnsi="Times New Roman" w:cs="Times New Roman"/>
                <w:sz w:val="26"/>
                <w:szCs w:val="26"/>
              </w:rPr>
              <w:t xml:space="preserve"> поряд</w:t>
            </w:r>
            <w:r w:rsidR="00875AE8">
              <w:rPr>
                <w:rFonts w:ascii="Times New Roman" w:hAnsi="Times New Roman" w:cs="Times New Roman"/>
                <w:sz w:val="26"/>
                <w:szCs w:val="26"/>
              </w:rPr>
              <w:t>ок</w:t>
            </w:r>
            <w:r w:rsidR="00EF186E">
              <w:rPr>
                <w:rFonts w:ascii="Times New Roman" w:hAnsi="Times New Roman" w:cs="Times New Roman"/>
                <w:sz w:val="26"/>
                <w:szCs w:val="26"/>
              </w:rPr>
              <w:t xml:space="preserve"> подачи жалобы</w:t>
            </w:r>
            <w:r w:rsidR="00E31CA6" w:rsidRPr="006F340A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</w:tc>
        <w:tc>
          <w:tcPr>
            <w:tcW w:w="1586" w:type="dxa"/>
          </w:tcPr>
          <w:p w:rsidR="00A66A8C" w:rsidRPr="006F340A" w:rsidRDefault="00E31CA6" w:rsidP="009F41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40A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A66A8C" w:rsidRPr="006F340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F340A">
              <w:rPr>
                <w:rFonts w:ascii="Times New Roman" w:hAnsi="Times New Roman" w:cs="Times New Roman"/>
                <w:sz w:val="26"/>
                <w:szCs w:val="26"/>
              </w:rPr>
              <w:t>октября</w:t>
            </w:r>
            <w:r w:rsidR="00501E36" w:rsidRPr="006F340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66A8C" w:rsidRPr="006F340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6F340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917EB0" w:rsidRPr="006F340A" w:rsidRDefault="00A66A8C" w:rsidP="00EB16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40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B16DA" w:rsidRPr="006F340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6F340A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3234" w:type="dxa"/>
          </w:tcPr>
          <w:p w:rsidR="00B977B0" w:rsidRPr="006F340A" w:rsidRDefault="00DE7588" w:rsidP="00B977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340A">
              <w:rPr>
                <w:rFonts w:ascii="Times New Roman" w:hAnsi="Times New Roman" w:cs="Times New Roman"/>
                <w:sz w:val="26"/>
                <w:szCs w:val="26"/>
              </w:rPr>
              <w:t>Заместитель р</w:t>
            </w:r>
            <w:r w:rsidR="00804C5A" w:rsidRPr="006F340A">
              <w:rPr>
                <w:rFonts w:ascii="Times New Roman" w:hAnsi="Times New Roman" w:cs="Times New Roman"/>
                <w:sz w:val="26"/>
                <w:szCs w:val="26"/>
              </w:rPr>
              <w:t>уководител</w:t>
            </w:r>
            <w:r w:rsidRPr="006F340A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804C5A" w:rsidRPr="006F340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B1C47" w:rsidRPr="006F340A">
              <w:rPr>
                <w:rFonts w:ascii="Times New Roman" w:hAnsi="Times New Roman" w:cs="Times New Roman"/>
                <w:sz w:val="26"/>
                <w:szCs w:val="26"/>
              </w:rPr>
              <w:t xml:space="preserve">УФНС России по Республике Татарстан </w:t>
            </w:r>
            <w:r w:rsidR="00804C5A" w:rsidRPr="006F340A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</w:p>
          <w:p w:rsidR="006B09E1" w:rsidRPr="006F340A" w:rsidRDefault="00E31CA6" w:rsidP="00B977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F340A">
              <w:rPr>
                <w:rFonts w:ascii="Times New Roman" w:hAnsi="Times New Roman" w:cs="Times New Roman"/>
                <w:sz w:val="26"/>
                <w:szCs w:val="26"/>
              </w:rPr>
              <w:t>Никиташин</w:t>
            </w:r>
            <w:proofErr w:type="spellEnd"/>
            <w:r w:rsidRPr="006F340A">
              <w:rPr>
                <w:rFonts w:ascii="Times New Roman" w:hAnsi="Times New Roman" w:cs="Times New Roman"/>
                <w:sz w:val="26"/>
                <w:szCs w:val="26"/>
              </w:rPr>
              <w:t xml:space="preserve"> Андрей Геннадьевич</w:t>
            </w:r>
          </w:p>
          <w:p w:rsidR="00917EB0" w:rsidRPr="006F340A" w:rsidRDefault="00804C5A" w:rsidP="00B977B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340A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7B1C47" w:rsidRPr="006F340A"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bookmarkStart w:id="0" w:name="_GoBack"/>
            <w:bookmarkEnd w:id="0"/>
            <w:r w:rsidR="007B1C47" w:rsidRPr="006F340A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</w:t>
            </w:r>
            <w:r w:rsidRPr="006F340A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</w:t>
            </w:r>
            <w:r w:rsidR="007B1C47" w:rsidRPr="006F340A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</w:t>
            </w:r>
          </w:p>
        </w:tc>
      </w:tr>
      <w:tr w:rsidR="00631766" w:rsidRPr="006F340A" w:rsidTr="007B1C47">
        <w:tc>
          <w:tcPr>
            <w:tcW w:w="674" w:type="dxa"/>
          </w:tcPr>
          <w:p w:rsidR="00631766" w:rsidRPr="006F340A" w:rsidRDefault="00631766" w:rsidP="00917E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40A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997" w:type="dxa"/>
          </w:tcPr>
          <w:p w:rsidR="00F779A2" w:rsidRPr="006F340A" w:rsidRDefault="00E31CA6" w:rsidP="00E31C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340A">
              <w:rPr>
                <w:rFonts w:ascii="Times New Roman" w:hAnsi="Times New Roman" w:cs="Times New Roman"/>
                <w:sz w:val="26"/>
                <w:szCs w:val="26"/>
              </w:rPr>
              <w:t xml:space="preserve">Отмена специального налогового режима в виде ЕНВД и выбор альтернативных режимов налогообложения. </w:t>
            </w:r>
          </w:p>
        </w:tc>
        <w:tc>
          <w:tcPr>
            <w:tcW w:w="1586" w:type="dxa"/>
          </w:tcPr>
          <w:p w:rsidR="00631766" w:rsidRPr="006F340A" w:rsidRDefault="00631766" w:rsidP="009F41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4" w:type="dxa"/>
          </w:tcPr>
          <w:p w:rsidR="00631766" w:rsidRPr="006F340A" w:rsidRDefault="00DC41E0" w:rsidP="00F57B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340A">
              <w:rPr>
                <w:rFonts w:ascii="Times New Roman" w:hAnsi="Times New Roman" w:cs="Times New Roman"/>
                <w:sz w:val="26"/>
                <w:szCs w:val="26"/>
              </w:rPr>
              <w:t>Начальник отдела налогообложения юридических лиц</w:t>
            </w:r>
            <w:r w:rsidR="00FB5E97" w:rsidRPr="006F340A">
              <w:rPr>
                <w:rFonts w:ascii="Times New Roman" w:hAnsi="Times New Roman" w:cs="Times New Roman"/>
                <w:sz w:val="26"/>
                <w:szCs w:val="26"/>
              </w:rPr>
              <w:t xml:space="preserve"> УФНС России по Республике Татарстан</w:t>
            </w:r>
            <w:r w:rsidRPr="006F340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C231F" w:rsidRPr="006F340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0C231F" w:rsidRPr="006F340A">
              <w:rPr>
                <w:rFonts w:ascii="Times New Roman" w:hAnsi="Times New Roman" w:cs="Times New Roman"/>
                <w:sz w:val="26"/>
                <w:szCs w:val="26"/>
              </w:rPr>
              <w:t>Хамидуллина</w:t>
            </w:r>
            <w:proofErr w:type="spellEnd"/>
            <w:r w:rsidR="000C231F" w:rsidRPr="006F340A">
              <w:rPr>
                <w:rFonts w:ascii="Times New Roman" w:hAnsi="Times New Roman" w:cs="Times New Roman"/>
                <w:sz w:val="26"/>
                <w:szCs w:val="26"/>
              </w:rPr>
              <w:t xml:space="preserve"> Эльмира </w:t>
            </w:r>
            <w:proofErr w:type="spellStart"/>
            <w:r w:rsidR="000C231F" w:rsidRPr="006F340A">
              <w:rPr>
                <w:rFonts w:ascii="Times New Roman" w:hAnsi="Times New Roman" w:cs="Times New Roman"/>
                <w:sz w:val="26"/>
                <w:szCs w:val="26"/>
              </w:rPr>
              <w:t>Тафкильевна</w:t>
            </w:r>
            <w:proofErr w:type="spellEnd"/>
          </w:p>
          <w:p w:rsidR="00050C9A" w:rsidRPr="006F340A" w:rsidRDefault="00050C9A" w:rsidP="00F57BA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977B0" w:rsidRPr="006F340A" w:rsidTr="007B1C47">
        <w:tc>
          <w:tcPr>
            <w:tcW w:w="674" w:type="dxa"/>
          </w:tcPr>
          <w:p w:rsidR="007A230B" w:rsidRPr="006F340A" w:rsidRDefault="006B09E1" w:rsidP="006B09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340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7A230B" w:rsidRPr="006F340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997" w:type="dxa"/>
          </w:tcPr>
          <w:p w:rsidR="007A230B" w:rsidRPr="006F340A" w:rsidRDefault="00122B1A" w:rsidP="009F41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340A">
              <w:rPr>
                <w:rFonts w:ascii="Times New Roman" w:hAnsi="Times New Roman" w:cs="Times New Roman"/>
                <w:sz w:val="26"/>
                <w:szCs w:val="26"/>
              </w:rPr>
              <w:t>Ответы на вопросы</w:t>
            </w:r>
          </w:p>
        </w:tc>
        <w:tc>
          <w:tcPr>
            <w:tcW w:w="1586" w:type="dxa"/>
          </w:tcPr>
          <w:p w:rsidR="007A230B" w:rsidRPr="006F340A" w:rsidRDefault="007A230B" w:rsidP="009F41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4" w:type="dxa"/>
          </w:tcPr>
          <w:p w:rsidR="007A230B" w:rsidRPr="006F340A" w:rsidRDefault="007A230B" w:rsidP="009F41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B09E1" w:rsidRPr="006F340A" w:rsidRDefault="006B09E1" w:rsidP="009F41C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A7EA3" w:rsidRDefault="001A7EA3" w:rsidP="00A2308D">
      <w:pPr>
        <w:jc w:val="center"/>
        <w:rPr>
          <w:rFonts w:ascii="Times New Roman" w:hAnsi="Times New Roman" w:cs="Times New Roman"/>
        </w:rPr>
      </w:pPr>
    </w:p>
    <w:sectPr w:rsidR="001A7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33BF6"/>
    <w:multiLevelType w:val="hybridMultilevel"/>
    <w:tmpl w:val="F07E9E34"/>
    <w:lvl w:ilvl="0" w:tplc="232475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A07"/>
    <w:rsid w:val="00035C83"/>
    <w:rsid w:val="00050C9A"/>
    <w:rsid w:val="00060B25"/>
    <w:rsid w:val="00080D0E"/>
    <w:rsid w:val="000C231F"/>
    <w:rsid w:val="00121412"/>
    <w:rsid w:val="00122B1A"/>
    <w:rsid w:val="00172624"/>
    <w:rsid w:val="00193230"/>
    <w:rsid w:val="001A7EA3"/>
    <w:rsid w:val="001D2DAA"/>
    <w:rsid w:val="002016BB"/>
    <w:rsid w:val="002A1AD4"/>
    <w:rsid w:val="00336F17"/>
    <w:rsid w:val="003730A4"/>
    <w:rsid w:val="00373E6A"/>
    <w:rsid w:val="00393FDC"/>
    <w:rsid w:val="003C1D7A"/>
    <w:rsid w:val="004103B8"/>
    <w:rsid w:val="00414062"/>
    <w:rsid w:val="00431418"/>
    <w:rsid w:val="00501E36"/>
    <w:rsid w:val="005B5E36"/>
    <w:rsid w:val="005E27D6"/>
    <w:rsid w:val="00612D2C"/>
    <w:rsid w:val="00631766"/>
    <w:rsid w:val="00655A2A"/>
    <w:rsid w:val="006B09E1"/>
    <w:rsid w:val="006F340A"/>
    <w:rsid w:val="00753132"/>
    <w:rsid w:val="007A230B"/>
    <w:rsid w:val="007B1C47"/>
    <w:rsid w:val="007C2A55"/>
    <w:rsid w:val="00804C5A"/>
    <w:rsid w:val="00862717"/>
    <w:rsid w:val="00875AE8"/>
    <w:rsid w:val="00917EB0"/>
    <w:rsid w:val="0092083D"/>
    <w:rsid w:val="00992278"/>
    <w:rsid w:val="00992AEB"/>
    <w:rsid w:val="009A43D6"/>
    <w:rsid w:val="009F41C1"/>
    <w:rsid w:val="00A02D35"/>
    <w:rsid w:val="00A03020"/>
    <w:rsid w:val="00A2308D"/>
    <w:rsid w:val="00A4619F"/>
    <w:rsid w:val="00A5112D"/>
    <w:rsid w:val="00A56702"/>
    <w:rsid w:val="00A66A8C"/>
    <w:rsid w:val="00A670E9"/>
    <w:rsid w:val="00AF4A56"/>
    <w:rsid w:val="00B0450C"/>
    <w:rsid w:val="00B25572"/>
    <w:rsid w:val="00B419BE"/>
    <w:rsid w:val="00B6604E"/>
    <w:rsid w:val="00B96BE6"/>
    <w:rsid w:val="00B977B0"/>
    <w:rsid w:val="00BB50C5"/>
    <w:rsid w:val="00BD5850"/>
    <w:rsid w:val="00BE4E5F"/>
    <w:rsid w:val="00C131CB"/>
    <w:rsid w:val="00C40A07"/>
    <w:rsid w:val="00C6267E"/>
    <w:rsid w:val="00CB0AF3"/>
    <w:rsid w:val="00DC41E0"/>
    <w:rsid w:val="00DD2FD6"/>
    <w:rsid w:val="00DE7588"/>
    <w:rsid w:val="00E300B1"/>
    <w:rsid w:val="00E31CA6"/>
    <w:rsid w:val="00E86A1A"/>
    <w:rsid w:val="00EB16DA"/>
    <w:rsid w:val="00EF186E"/>
    <w:rsid w:val="00F42F2E"/>
    <w:rsid w:val="00F57BA7"/>
    <w:rsid w:val="00F779A2"/>
    <w:rsid w:val="00F9384B"/>
    <w:rsid w:val="00FA7AE9"/>
    <w:rsid w:val="00FB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3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302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C131CB"/>
    <w:pPr>
      <w:spacing w:after="120" w:line="240" w:lineRule="auto"/>
      <w:ind w:left="283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C131CB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8">
    <w:name w:val="header"/>
    <w:basedOn w:val="a"/>
    <w:link w:val="a9"/>
    <w:rsid w:val="00BB50C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BB50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3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302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C131CB"/>
    <w:pPr>
      <w:spacing w:after="120" w:line="240" w:lineRule="auto"/>
      <w:ind w:left="283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C131CB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a8">
    <w:name w:val="header"/>
    <w:basedOn w:val="a"/>
    <w:link w:val="a9"/>
    <w:rsid w:val="00BB50C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BB50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Каюмова Гульфия Ильдаровна</dc:creator>
  <cp:lastModifiedBy>Каюмова Гульфия Ильдаровна</cp:lastModifiedBy>
  <cp:revision>2</cp:revision>
  <cp:lastPrinted>2020-09-24T09:06:00Z</cp:lastPrinted>
  <dcterms:created xsi:type="dcterms:W3CDTF">2020-09-24T09:14:00Z</dcterms:created>
  <dcterms:modified xsi:type="dcterms:W3CDTF">2020-09-24T09:14:00Z</dcterms:modified>
</cp:coreProperties>
</file>